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F5AF" w14:textId="77777777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t>Email Swipe 1</w:t>
      </w:r>
    </w:p>
    <w:p w14:paraId="5DBE415E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Subject: [PLR] 75 AI Email Starters Ready To Profit</w:t>
      </w:r>
      <w:r w:rsidRPr="00554FD8">
        <w:rPr>
          <w:lang w:val="en-GB"/>
        </w:rPr>
        <w:br/>
      </w:r>
      <w:r w:rsidRPr="00554FD8">
        <w:rPr>
          <w:b/>
          <w:bCs/>
          <w:lang w:val="en-GB"/>
        </w:rPr>
        <w:t>Preview: Rebrand this prompt vault and sell fast.</w:t>
      </w:r>
    </w:p>
    <w:p w14:paraId="66DEAAA8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Hi,</w:t>
      </w:r>
    </w:p>
    <w:p w14:paraId="0745E45F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What if your buyers could grab an AI email prompt vault they can rebrand, sell, and profit from fast?</w:t>
      </w:r>
    </w:p>
    <w:p w14:paraId="1F56D539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That is the hook behind </w:t>
      </w:r>
      <w:r w:rsidRPr="00554FD8">
        <w:rPr>
          <w:b/>
          <w:bCs/>
          <w:lang w:val="en-GB"/>
        </w:rPr>
        <w:t>AI Welcome Email Starter Generator</w:t>
      </w:r>
      <w:r w:rsidRPr="00554FD8">
        <w:rPr>
          <w:lang w:val="en-GB"/>
        </w:rPr>
        <w:t>.</w:t>
      </w:r>
    </w:p>
    <w:p w14:paraId="613EB4D6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Every marketer needs emails. But most people freeze when it is time to write the opener, delivery message, bonus follow-up, trust email, or soft pitch.</w:t>
      </w:r>
    </w:p>
    <w:p w14:paraId="3DAC5A5F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This gives them a practical shortcut with </w:t>
      </w:r>
      <w:r w:rsidRPr="00554FD8">
        <w:rPr>
          <w:b/>
          <w:bCs/>
          <w:lang w:val="en-GB"/>
        </w:rPr>
        <w:t>75 email starter prompts</w:t>
      </w:r>
      <w:r w:rsidRPr="00554FD8">
        <w:rPr>
          <w:lang w:val="en-GB"/>
        </w:rPr>
        <w:t xml:space="preserve"> built around real online business emails.</w:t>
      </w:r>
    </w:p>
    <w:p w14:paraId="1813C62E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Inside, you get:</w:t>
      </w:r>
    </w:p>
    <w:p w14:paraId="567378E8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Start Here Guide</w:t>
      </w:r>
      <w:r w:rsidRPr="00554FD8">
        <w:rPr>
          <w:lang w:val="en-GB"/>
        </w:rPr>
        <w:t xml:space="preserve"> — Helps buyers start using the vault right away. </w:t>
      </w:r>
    </w:p>
    <w:p w14:paraId="26F2457C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File List</w:t>
      </w:r>
      <w:r w:rsidRPr="00554FD8">
        <w:rPr>
          <w:lang w:val="en-GB"/>
        </w:rPr>
        <w:t xml:space="preserve"> — Makes the full product easier to navigate. </w:t>
      </w:r>
    </w:p>
    <w:p w14:paraId="37605A6C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Placeholder Guide</w:t>
      </w:r>
      <w:r w:rsidRPr="00554FD8">
        <w:rPr>
          <w:lang w:val="en-GB"/>
        </w:rPr>
        <w:t xml:space="preserve"> — Helps users fill in the right details before using AI. </w:t>
      </w:r>
    </w:p>
    <w:p w14:paraId="0679B9CE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Welcome Email Opener Prompts + Checklist</w:t>
      </w:r>
      <w:r w:rsidRPr="00554FD8">
        <w:rPr>
          <w:lang w:val="en-GB"/>
        </w:rPr>
        <w:t xml:space="preserve"> — Helps create stronger openers for new leads and buyers. </w:t>
      </w:r>
    </w:p>
    <w:p w14:paraId="06D9BBC7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Product Delivery Email Prompts + Checklist</w:t>
      </w:r>
      <w:r w:rsidRPr="00554FD8">
        <w:rPr>
          <w:lang w:val="en-GB"/>
        </w:rPr>
        <w:t xml:space="preserve"> — Helps create clear delivery emails for digital products. </w:t>
      </w:r>
    </w:p>
    <w:p w14:paraId="6A056DA6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Bonus Email Prompts + Checklist</w:t>
      </w:r>
      <w:r w:rsidRPr="00554FD8">
        <w:rPr>
          <w:lang w:val="en-GB"/>
        </w:rPr>
        <w:t xml:space="preserve"> — Helps create bonus access, reminder, and follow-up emails. </w:t>
      </w:r>
    </w:p>
    <w:p w14:paraId="6D4C6786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Trust Email Prompts + Checklist</w:t>
      </w:r>
      <w:r w:rsidRPr="00554FD8">
        <w:rPr>
          <w:lang w:val="en-GB"/>
        </w:rPr>
        <w:t xml:space="preserve"> — Helps create emails that teach, reassure, and build connection. </w:t>
      </w:r>
    </w:p>
    <w:p w14:paraId="272C60F0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Soft Pitch Email Prompts + Checklist</w:t>
      </w:r>
      <w:r w:rsidRPr="00554FD8">
        <w:rPr>
          <w:lang w:val="en-GB"/>
        </w:rPr>
        <w:t xml:space="preserve"> — Helps create offer emails with a smoother sales bridge. </w:t>
      </w:r>
    </w:p>
    <w:p w14:paraId="6C8FA855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Subject Line Starter Prompts</w:t>
      </w:r>
      <w:r w:rsidRPr="00554FD8">
        <w:rPr>
          <w:lang w:val="en-GB"/>
        </w:rPr>
        <w:t xml:space="preserve"> — Helps generate stronger subject ideas. </w:t>
      </w:r>
    </w:p>
    <w:p w14:paraId="5E39BA37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Preview Text Prompts</w:t>
      </w:r>
      <w:r w:rsidRPr="00554FD8">
        <w:rPr>
          <w:lang w:val="en-GB"/>
        </w:rPr>
        <w:t xml:space="preserve"> — Helps create inbox copy that supports the subject. </w:t>
      </w:r>
    </w:p>
    <w:p w14:paraId="67A9BB33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Welcome Sequence Builder</w:t>
      </w:r>
      <w:r w:rsidRPr="00554FD8">
        <w:rPr>
          <w:lang w:val="en-GB"/>
        </w:rPr>
        <w:t xml:space="preserve"> — Helps organize starters into useful flows. </w:t>
      </w:r>
    </w:p>
    <w:p w14:paraId="757F90F4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Better Output Fixer Prompts + QA Checklist</w:t>
      </w:r>
      <w:r w:rsidRPr="00554FD8">
        <w:rPr>
          <w:lang w:val="en-GB"/>
        </w:rPr>
        <w:t xml:space="preserve"> — Helps improve copy before sending or selling. </w:t>
      </w:r>
    </w:p>
    <w:p w14:paraId="39E8E364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Graphics</w:t>
      </w:r>
      <w:r>
        <w:rPr>
          <w:b/>
          <w:bCs/>
          <w:lang w:val="en-GB"/>
        </w:rPr>
        <w:t xml:space="preserve"> and</w:t>
      </w:r>
      <w:r w:rsidRPr="00554FD8">
        <w:rPr>
          <w:b/>
          <w:bCs/>
          <w:lang w:val="en-GB"/>
        </w:rPr>
        <w:t xml:space="preserve"> PLR License</w:t>
      </w:r>
      <w:r w:rsidRPr="00554FD8">
        <w:rPr>
          <w:lang w:val="en-GB"/>
        </w:rPr>
        <w:t xml:space="preserve"> — Helps buyers rebrand, package, promote, and sell the vault. </w:t>
      </w:r>
    </w:p>
    <w:p w14:paraId="2E7EE300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Are your buyers going to keep fighting blank email screens, or grab a PLR prompt vault built for fast resale?</w:t>
      </w:r>
    </w:p>
    <w:p w14:paraId="54D74393" w14:textId="304ADF39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lastRenderedPageBreak/>
        <w:t xml:space="preserve">&gt;&gt; </w:t>
      </w:r>
      <w:r w:rsidRPr="00554FD8">
        <w:rPr>
          <w:b/>
          <w:bCs/>
          <w:lang w:val="en-GB"/>
        </w:rPr>
        <w:t>Get AI Welcome Email Starter Generator Here: [INSERT LINK]</w:t>
      </w:r>
    </w:p>
    <w:p w14:paraId="614850AB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P.S.:</w:t>
      </w:r>
      <w:r w:rsidRPr="00554FD8">
        <w:rPr>
          <w:lang w:val="en-GB"/>
        </w:rPr>
        <w:t xml:space="preserve"> AI email prompts are simple, practical, and easy to sell because every marketer needs better emails.</w:t>
      </w:r>
    </w:p>
    <w:p w14:paraId="2E4B8A09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To your success,</w:t>
      </w:r>
      <w:r w:rsidRPr="00554FD8">
        <w:rPr>
          <w:lang w:val="en-GB"/>
        </w:rPr>
        <w:br/>
        <w:t>[Your Name]</w:t>
      </w:r>
    </w:p>
    <w:p w14:paraId="22FB53E9" w14:textId="43625065" w:rsidR="00554FD8" w:rsidRPr="00554FD8" w:rsidRDefault="00554FD8" w:rsidP="00554FD8">
      <w:pPr>
        <w:ind w:firstLine="0"/>
        <w:rPr>
          <w:lang w:val="en-GB"/>
        </w:rPr>
      </w:pPr>
    </w:p>
    <w:p w14:paraId="47006595" w14:textId="77777777" w:rsidR="00554FD8" w:rsidRDefault="00554FD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ECEE6EA" w14:textId="2DB2FF7F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lastRenderedPageBreak/>
        <w:t>Email Swipe 2</w:t>
      </w:r>
    </w:p>
    <w:p w14:paraId="027D6D9D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Subject: [PLR] Turn AI Email Prompts Into Cash</w:t>
      </w:r>
      <w:r w:rsidRPr="00554FD8">
        <w:rPr>
          <w:lang w:val="en-GB"/>
        </w:rPr>
        <w:br/>
      </w:r>
      <w:r w:rsidRPr="00554FD8">
        <w:rPr>
          <w:b/>
          <w:bCs/>
          <w:lang w:val="en-GB"/>
        </w:rPr>
        <w:t>Preview: Give buyers starters they actually need.</w:t>
      </w:r>
    </w:p>
    <w:p w14:paraId="20E2C1E8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Hi,</w:t>
      </w:r>
    </w:p>
    <w:p w14:paraId="363598A8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What if your audience could sell an AI product buyers instantly understand?</w:t>
      </w:r>
    </w:p>
    <w:p w14:paraId="412E386D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That is what makes </w:t>
      </w:r>
      <w:r w:rsidRPr="00554FD8">
        <w:rPr>
          <w:b/>
          <w:bCs/>
          <w:lang w:val="en-GB"/>
        </w:rPr>
        <w:t>AI Welcome Email Starter Generator</w:t>
      </w:r>
      <w:r w:rsidRPr="00554FD8">
        <w:rPr>
          <w:lang w:val="en-GB"/>
        </w:rPr>
        <w:t xml:space="preserve"> so strong.</w:t>
      </w:r>
    </w:p>
    <w:p w14:paraId="25378DCF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This is not some random prompt pack with vague ideas. It focuses on one specific pain point marketers deal with every day:</w:t>
      </w:r>
    </w:p>
    <w:p w14:paraId="5F47FA5D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Starting emails that sound clear, natural, and useful.</w:t>
      </w:r>
    </w:p>
    <w:p w14:paraId="675CBC84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Buyers get prompts for welcome emails, delivery emails, bonus emails, trust emails, and soft pitch emails. That makes this easy to use and easy to sell.</w:t>
      </w:r>
    </w:p>
    <w:p w14:paraId="6BB90205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Inside, you get:</w:t>
      </w:r>
    </w:p>
    <w:p w14:paraId="5C21CF50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Start Here Guide</w:t>
      </w:r>
      <w:r w:rsidRPr="00554FD8">
        <w:rPr>
          <w:lang w:val="en-GB"/>
        </w:rPr>
        <w:t xml:space="preserve"> — Helps buyers start using the vault right away. </w:t>
      </w:r>
    </w:p>
    <w:p w14:paraId="181B1E49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File List</w:t>
      </w:r>
      <w:r w:rsidRPr="00554FD8">
        <w:rPr>
          <w:lang w:val="en-GB"/>
        </w:rPr>
        <w:t xml:space="preserve"> — Makes the full product easier to navigate. </w:t>
      </w:r>
    </w:p>
    <w:p w14:paraId="63659169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Placeholder Guide</w:t>
      </w:r>
      <w:r w:rsidRPr="00554FD8">
        <w:rPr>
          <w:lang w:val="en-GB"/>
        </w:rPr>
        <w:t xml:space="preserve"> — Helps users fill in the right details before using AI. </w:t>
      </w:r>
    </w:p>
    <w:p w14:paraId="4A886081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Welcome Email Opener Prompts + Checklist</w:t>
      </w:r>
      <w:r w:rsidRPr="00554FD8">
        <w:rPr>
          <w:lang w:val="en-GB"/>
        </w:rPr>
        <w:t xml:space="preserve"> — Helps create stronger openers for new leads and buyers. </w:t>
      </w:r>
    </w:p>
    <w:p w14:paraId="6CEB1C43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Product Delivery Email Prompts + Checklist</w:t>
      </w:r>
      <w:r w:rsidRPr="00554FD8">
        <w:rPr>
          <w:lang w:val="en-GB"/>
        </w:rPr>
        <w:t xml:space="preserve"> — Helps create clear delivery emails for digital products. </w:t>
      </w:r>
    </w:p>
    <w:p w14:paraId="12A829A8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Bonus Email Prompts + Checklist</w:t>
      </w:r>
      <w:r w:rsidRPr="00554FD8">
        <w:rPr>
          <w:lang w:val="en-GB"/>
        </w:rPr>
        <w:t xml:space="preserve"> — Helps create bonus access, reminder, and follow-up emails. </w:t>
      </w:r>
    </w:p>
    <w:p w14:paraId="5852DA7C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Trust Email Prompts + Checklist</w:t>
      </w:r>
      <w:r w:rsidRPr="00554FD8">
        <w:rPr>
          <w:lang w:val="en-GB"/>
        </w:rPr>
        <w:t xml:space="preserve"> — Helps create emails that teach, reassure, and build connection. </w:t>
      </w:r>
    </w:p>
    <w:p w14:paraId="7D94B9AF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Soft Pitch Email Prompts + Checklist</w:t>
      </w:r>
      <w:r w:rsidRPr="00554FD8">
        <w:rPr>
          <w:lang w:val="en-GB"/>
        </w:rPr>
        <w:t xml:space="preserve"> — Helps create offer emails with a smoother sales bridge. </w:t>
      </w:r>
    </w:p>
    <w:p w14:paraId="4DA46B54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Subject Line Starter Prompts</w:t>
      </w:r>
      <w:r w:rsidRPr="00554FD8">
        <w:rPr>
          <w:lang w:val="en-GB"/>
        </w:rPr>
        <w:t xml:space="preserve"> — Helps generate stronger subject ideas. </w:t>
      </w:r>
    </w:p>
    <w:p w14:paraId="37B65FFD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Preview Text Prompts</w:t>
      </w:r>
      <w:r w:rsidRPr="00554FD8">
        <w:rPr>
          <w:lang w:val="en-GB"/>
        </w:rPr>
        <w:t xml:space="preserve"> — Helps create inbox copy that supports the subject. </w:t>
      </w:r>
    </w:p>
    <w:p w14:paraId="6A8D4B05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Welcome Sequence Builder</w:t>
      </w:r>
      <w:r w:rsidRPr="00554FD8">
        <w:rPr>
          <w:lang w:val="en-GB"/>
        </w:rPr>
        <w:t xml:space="preserve"> — Helps organize starters into useful flows. </w:t>
      </w:r>
    </w:p>
    <w:p w14:paraId="4983DE0D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Better Output Fixer Prompts + QA Checklist</w:t>
      </w:r>
      <w:r w:rsidRPr="00554FD8">
        <w:rPr>
          <w:lang w:val="en-GB"/>
        </w:rPr>
        <w:t xml:space="preserve"> — Helps improve copy before sending or selling. </w:t>
      </w:r>
    </w:p>
    <w:p w14:paraId="62EA6D64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Graphics</w:t>
      </w:r>
      <w:r>
        <w:rPr>
          <w:b/>
          <w:bCs/>
          <w:lang w:val="en-GB"/>
        </w:rPr>
        <w:t xml:space="preserve"> and</w:t>
      </w:r>
      <w:r w:rsidRPr="00554FD8">
        <w:rPr>
          <w:b/>
          <w:bCs/>
          <w:lang w:val="en-GB"/>
        </w:rPr>
        <w:t xml:space="preserve"> PLR License</w:t>
      </w:r>
      <w:r w:rsidRPr="00554FD8">
        <w:rPr>
          <w:lang w:val="en-GB"/>
        </w:rPr>
        <w:t xml:space="preserve"> — Helps buyers rebrand, package, promote, and sell the vault. </w:t>
      </w:r>
    </w:p>
    <w:p w14:paraId="1A2E2DC5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lastRenderedPageBreak/>
        <w:t>Would your audience rather promote another vague AI product, or sell email prompts buyers can instantly use?</w:t>
      </w:r>
    </w:p>
    <w:p w14:paraId="789EA991" w14:textId="0D39DFAD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t xml:space="preserve">&gt;&gt; </w:t>
      </w:r>
      <w:r w:rsidRPr="00554FD8">
        <w:rPr>
          <w:b/>
          <w:bCs/>
          <w:lang w:val="en-GB"/>
        </w:rPr>
        <w:t>Get AI Welcome Email Starter Generator Here: [INSERT LINK]</w:t>
      </w:r>
    </w:p>
    <w:p w14:paraId="79DC190E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P.S.:</w:t>
      </w:r>
      <w:r w:rsidRPr="00554FD8">
        <w:rPr>
          <w:lang w:val="en-GB"/>
        </w:rPr>
        <w:t xml:space="preserve"> Email prompts are easy to position because every list owner needs them sooner or later.</w:t>
      </w:r>
    </w:p>
    <w:p w14:paraId="0BBA382F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To your success,</w:t>
      </w:r>
      <w:r w:rsidRPr="00554FD8">
        <w:rPr>
          <w:lang w:val="en-GB"/>
        </w:rPr>
        <w:br/>
        <w:t>[Your Name]</w:t>
      </w:r>
    </w:p>
    <w:p w14:paraId="020A0D90" w14:textId="0046B4F0" w:rsidR="00554FD8" w:rsidRPr="00554FD8" w:rsidRDefault="00554FD8" w:rsidP="00554FD8">
      <w:pPr>
        <w:ind w:firstLine="0"/>
        <w:rPr>
          <w:lang w:val="en-GB"/>
        </w:rPr>
      </w:pPr>
    </w:p>
    <w:p w14:paraId="686F4459" w14:textId="77777777" w:rsidR="00554FD8" w:rsidRDefault="00554FD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6B7006A" w14:textId="3397FA6F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lastRenderedPageBreak/>
        <w:t>Email Swipe 3</w:t>
      </w:r>
    </w:p>
    <w:p w14:paraId="4597B7B4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Subject: [PLR] Sell 75 Email Starters In Hot AI Niche</w:t>
      </w:r>
      <w:r w:rsidRPr="00554FD8">
        <w:rPr>
          <w:lang w:val="en-GB"/>
        </w:rPr>
        <w:br/>
      </w:r>
      <w:r w:rsidRPr="00554FD8">
        <w:rPr>
          <w:b/>
          <w:bCs/>
          <w:lang w:val="en-GB"/>
        </w:rPr>
        <w:t>Preview: Welcome, bonus, trust and pitch prompts.</w:t>
      </w:r>
    </w:p>
    <w:p w14:paraId="686F5306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Hi,</w:t>
      </w:r>
    </w:p>
    <w:p w14:paraId="11D0F6D5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What if your buyers could sell into the AI niche with a product that has a clear, simple use case?</w:t>
      </w:r>
    </w:p>
    <w:p w14:paraId="189A0134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That is the angle behind </w:t>
      </w:r>
      <w:r w:rsidRPr="00554FD8">
        <w:rPr>
          <w:b/>
          <w:bCs/>
          <w:lang w:val="en-GB"/>
        </w:rPr>
        <w:t>AI Welcome Email Starter Generator</w:t>
      </w:r>
      <w:r w:rsidRPr="00554FD8">
        <w:rPr>
          <w:lang w:val="en-GB"/>
        </w:rPr>
        <w:t>.</w:t>
      </w:r>
    </w:p>
    <w:p w14:paraId="672CE7BA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Instead of selling a broad AI bundle people have to figure out, this gives buyers a focused email prompt vault with </w:t>
      </w:r>
      <w:r w:rsidRPr="00554FD8">
        <w:rPr>
          <w:b/>
          <w:bCs/>
          <w:lang w:val="en-GB"/>
        </w:rPr>
        <w:t>75 starter prompts</w:t>
      </w:r>
      <w:r w:rsidRPr="00554FD8">
        <w:rPr>
          <w:lang w:val="en-GB"/>
        </w:rPr>
        <w:t xml:space="preserve"> across the emails marketers actually send.</w:t>
      </w:r>
    </w:p>
    <w:p w14:paraId="40C2C17B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Welcome emails.</w:t>
      </w:r>
      <w:r w:rsidRPr="00554FD8">
        <w:rPr>
          <w:lang w:val="en-GB"/>
        </w:rPr>
        <w:br/>
        <w:t>Product delivery emails.</w:t>
      </w:r>
      <w:r w:rsidRPr="00554FD8">
        <w:rPr>
          <w:lang w:val="en-GB"/>
        </w:rPr>
        <w:br/>
        <w:t>Bonus emails.</w:t>
      </w:r>
      <w:r w:rsidRPr="00554FD8">
        <w:rPr>
          <w:lang w:val="en-GB"/>
        </w:rPr>
        <w:br/>
        <w:t>Trust-building emails.</w:t>
      </w:r>
      <w:r w:rsidRPr="00554FD8">
        <w:rPr>
          <w:lang w:val="en-GB"/>
        </w:rPr>
        <w:br/>
        <w:t>Soft pitch emails.</w:t>
      </w:r>
    </w:p>
    <w:p w14:paraId="0A856FA4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Inside, you get:</w:t>
      </w:r>
    </w:p>
    <w:p w14:paraId="3C18A5E5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bookmarkStart w:id="0" w:name="_Hlk234569653"/>
      <w:r w:rsidRPr="00554FD8">
        <w:rPr>
          <w:b/>
          <w:bCs/>
          <w:lang w:val="en-GB"/>
        </w:rPr>
        <w:t>Start Here Guide</w:t>
      </w:r>
      <w:r w:rsidRPr="00554FD8">
        <w:rPr>
          <w:lang w:val="en-GB"/>
        </w:rPr>
        <w:t xml:space="preserve"> — Helps buyers start using the vault right away. </w:t>
      </w:r>
    </w:p>
    <w:p w14:paraId="18A10854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File List</w:t>
      </w:r>
      <w:r w:rsidRPr="00554FD8">
        <w:rPr>
          <w:lang w:val="en-GB"/>
        </w:rPr>
        <w:t xml:space="preserve"> — Makes the full product easier to navigate. </w:t>
      </w:r>
    </w:p>
    <w:p w14:paraId="74C93297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Placeholder Guide</w:t>
      </w:r>
      <w:r w:rsidRPr="00554FD8">
        <w:rPr>
          <w:lang w:val="en-GB"/>
        </w:rPr>
        <w:t xml:space="preserve"> — Helps users fill in the right details before using AI. </w:t>
      </w:r>
    </w:p>
    <w:p w14:paraId="65A6ADE9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Welcome Email Opener Prompts + Checklist</w:t>
      </w:r>
      <w:r w:rsidRPr="00554FD8">
        <w:rPr>
          <w:lang w:val="en-GB"/>
        </w:rPr>
        <w:t xml:space="preserve"> — Helps create stronger openers for new leads and buyers. </w:t>
      </w:r>
    </w:p>
    <w:p w14:paraId="466AA294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Product Delivery Email Prompts + Checklist</w:t>
      </w:r>
      <w:r w:rsidRPr="00554FD8">
        <w:rPr>
          <w:lang w:val="en-GB"/>
        </w:rPr>
        <w:t xml:space="preserve"> — Helps create clear delivery emails for digital products. </w:t>
      </w:r>
    </w:p>
    <w:p w14:paraId="03EBE6EE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Bonus Email Prompts + Checklist</w:t>
      </w:r>
      <w:r w:rsidRPr="00554FD8">
        <w:rPr>
          <w:lang w:val="en-GB"/>
        </w:rPr>
        <w:t xml:space="preserve"> — Helps create bonus access, reminder, and follow-up emails. </w:t>
      </w:r>
    </w:p>
    <w:p w14:paraId="0C06DFCD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Trust Email Prompts + Checklist</w:t>
      </w:r>
      <w:r w:rsidRPr="00554FD8">
        <w:rPr>
          <w:lang w:val="en-GB"/>
        </w:rPr>
        <w:t xml:space="preserve"> — Helps create emails that teach, reassure, and build connection. </w:t>
      </w:r>
    </w:p>
    <w:p w14:paraId="7EC47CCE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Soft Pitch Email Prompts + Checklist</w:t>
      </w:r>
      <w:r w:rsidRPr="00554FD8">
        <w:rPr>
          <w:lang w:val="en-GB"/>
        </w:rPr>
        <w:t xml:space="preserve"> — Helps create offer emails with a smoother sales bridge. </w:t>
      </w:r>
    </w:p>
    <w:p w14:paraId="52F4FA06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Subject Line Starter Prompts</w:t>
      </w:r>
      <w:r w:rsidRPr="00554FD8">
        <w:rPr>
          <w:lang w:val="en-GB"/>
        </w:rPr>
        <w:t xml:space="preserve"> — Helps generate stronger subject ideas. </w:t>
      </w:r>
    </w:p>
    <w:p w14:paraId="1B289684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Preview Text Prompts</w:t>
      </w:r>
      <w:r w:rsidRPr="00554FD8">
        <w:rPr>
          <w:lang w:val="en-GB"/>
        </w:rPr>
        <w:t xml:space="preserve"> — Helps create inbox copy that supports the subject. </w:t>
      </w:r>
    </w:p>
    <w:p w14:paraId="7F2313BA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Welcome Sequence Builder</w:t>
      </w:r>
      <w:r w:rsidRPr="00554FD8">
        <w:rPr>
          <w:lang w:val="en-GB"/>
        </w:rPr>
        <w:t xml:space="preserve"> — Helps organize starters into useful flows. </w:t>
      </w:r>
    </w:p>
    <w:p w14:paraId="7FB8B53C" w14:textId="77777777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Better Output Fixer Prompts + QA Checklist</w:t>
      </w:r>
      <w:r w:rsidRPr="00554FD8">
        <w:rPr>
          <w:lang w:val="en-GB"/>
        </w:rPr>
        <w:t xml:space="preserve"> — Helps improve copy before sending or selling. </w:t>
      </w:r>
    </w:p>
    <w:p w14:paraId="6C0DC9F0" w14:textId="67DEA9C9" w:rsidR="00554FD8" w:rsidRPr="00554FD8" w:rsidRDefault="00554FD8" w:rsidP="00554FD8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Graphics</w:t>
      </w:r>
      <w:r w:rsidR="004801A7">
        <w:rPr>
          <w:b/>
          <w:bCs/>
          <w:lang w:val="en-GB"/>
        </w:rPr>
        <w:t xml:space="preserve"> and</w:t>
      </w:r>
      <w:r w:rsidRPr="00554FD8">
        <w:rPr>
          <w:b/>
          <w:bCs/>
          <w:lang w:val="en-GB"/>
        </w:rPr>
        <w:t xml:space="preserve"> PLR License</w:t>
      </w:r>
      <w:r w:rsidRPr="00554FD8">
        <w:rPr>
          <w:lang w:val="en-GB"/>
        </w:rPr>
        <w:t xml:space="preserve"> — Helps buyers rebrand, package, promote, and sell the vault. </w:t>
      </w:r>
    </w:p>
    <w:bookmarkEnd w:id="0"/>
    <w:p w14:paraId="6808E1DD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lastRenderedPageBreak/>
        <w:t>Are your readers going to miss this simple AI email angle, or grab the prompt vault while it is available?</w:t>
      </w:r>
    </w:p>
    <w:p w14:paraId="37CDC7DB" w14:textId="0AD3F695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t xml:space="preserve">&gt;&gt; </w:t>
      </w:r>
      <w:r w:rsidRPr="00554FD8">
        <w:rPr>
          <w:b/>
          <w:bCs/>
          <w:lang w:val="en-GB"/>
        </w:rPr>
        <w:t>Get AI Welcome Email Starter Generator Here: [INSERT LINK]</w:t>
      </w:r>
    </w:p>
    <w:p w14:paraId="6C78FDF7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P.S.:</w:t>
      </w:r>
      <w:r w:rsidRPr="00554FD8">
        <w:rPr>
          <w:lang w:val="en-GB"/>
        </w:rPr>
        <w:t xml:space="preserve"> Specific AI products sell better because buyers can instantly see how they will use them.</w:t>
      </w:r>
    </w:p>
    <w:p w14:paraId="78B3CBA9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To your success,</w:t>
      </w:r>
      <w:r w:rsidRPr="00554FD8">
        <w:rPr>
          <w:lang w:val="en-GB"/>
        </w:rPr>
        <w:br/>
        <w:t>[Your Name]</w:t>
      </w:r>
    </w:p>
    <w:p w14:paraId="249917FE" w14:textId="0F9DF243" w:rsidR="00554FD8" w:rsidRPr="00554FD8" w:rsidRDefault="00554FD8" w:rsidP="00554FD8">
      <w:pPr>
        <w:ind w:firstLine="0"/>
        <w:rPr>
          <w:lang w:val="en-GB"/>
        </w:rPr>
      </w:pPr>
    </w:p>
    <w:p w14:paraId="3319A427" w14:textId="77777777" w:rsidR="00554FD8" w:rsidRDefault="00554FD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03A4005" w14:textId="00A773FF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lastRenderedPageBreak/>
        <w:t>Email Swipe 4</w:t>
      </w:r>
    </w:p>
    <w:p w14:paraId="75B6C400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Subject: [PLR] Stop Losing Sales To Weak Emails</w:t>
      </w:r>
      <w:r w:rsidRPr="00554FD8">
        <w:rPr>
          <w:lang w:val="en-GB"/>
        </w:rPr>
        <w:br/>
      </w:r>
      <w:r w:rsidRPr="00554FD8">
        <w:rPr>
          <w:b/>
          <w:bCs/>
          <w:lang w:val="en-GB"/>
        </w:rPr>
        <w:t>Preview: Better starters can mean better clicks.</w:t>
      </w:r>
    </w:p>
    <w:p w14:paraId="7F8A1913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Hi,</w:t>
      </w:r>
    </w:p>
    <w:p w14:paraId="6FF0EF73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How many clicks are lost because an email starts weak?</w:t>
      </w:r>
    </w:p>
    <w:p w14:paraId="091F113B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That is why </w:t>
      </w:r>
      <w:r w:rsidRPr="00554FD8">
        <w:rPr>
          <w:b/>
          <w:bCs/>
          <w:lang w:val="en-GB"/>
        </w:rPr>
        <w:t>AI Welcome Email Starter Generator</w:t>
      </w:r>
      <w:r w:rsidRPr="00554FD8">
        <w:rPr>
          <w:lang w:val="en-GB"/>
        </w:rPr>
        <w:t xml:space="preserve"> is such a smart PLR product.</w:t>
      </w:r>
    </w:p>
    <w:p w14:paraId="07E4C10E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The first few lines matter. If the opener feels boring, stiff, confusing, or generic, readers can leave before the offer even gets a chance.</w:t>
      </w:r>
    </w:p>
    <w:p w14:paraId="6DCEE789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This vault helps buyers create stronger starters for the emails that drive list engagement, product delivery, bonus value, trust, and sales.</w:t>
      </w:r>
    </w:p>
    <w:p w14:paraId="35956E7A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Inside, you get:</w:t>
      </w:r>
    </w:p>
    <w:p w14:paraId="1BE99260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Start Here Guide</w:t>
      </w:r>
      <w:r w:rsidRPr="00554FD8">
        <w:rPr>
          <w:lang w:val="en-GB"/>
        </w:rPr>
        <w:t xml:space="preserve"> — Helps buyers start using the vault right away. </w:t>
      </w:r>
    </w:p>
    <w:p w14:paraId="6AA1273E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Product File List</w:t>
      </w:r>
      <w:r w:rsidRPr="00554FD8">
        <w:rPr>
          <w:lang w:val="en-GB"/>
        </w:rPr>
        <w:t xml:space="preserve"> — Makes the full product easier to navigate. </w:t>
      </w:r>
    </w:p>
    <w:p w14:paraId="436B6278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Placeholder Guide</w:t>
      </w:r>
      <w:r w:rsidRPr="00554FD8">
        <w:rPr>
          <w:lang w:val="en-GB"/>
        </w:rPr>
        <w:t xml:space="preserve"> — Helps users fill in the right details before using AI. </w:t>
      </w:r>
    </w:p>
    <w:p w14:paraId="09AD737C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15 Welcome Email Opener Prompts + Checklist</w:t>
      </w:r>
      <w:r w:rsidRPr="00554FD8">
        <w:rPr>
          <w:lang w:val="en-GB"/>
        </w:rPr>
        <w:t xml:space="preserve"> — Helps create stronger openers for new leads and buyers. </w:t>
      </w:r>
    </w:p>
    <w:p w14:paraId="5E340003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15 Product Delivery Email Prompts + Checklist</w:t>
      </w:r>
      <w:r w:rsidRPr="00554FD8">
        <w:rPr>
          <w:lang w:val="en-GB"/>
        </w:rPr>
        <w:t xml:space="preserve"> — Helps create clear delivery emails for digital products. </w:t>
      </w:r>
    </w:p>
    <w:p w14:paraId="0BF15420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15 Bonus Email Prompts + Checklist</w:t>
      </w:r>
      <w:r w:rsidRPr="00554FD8">
        <w:rPr>
          <w:lang w:val="en-GB"/>
        </w:rPr>
        <w:t xml:space="preserve"> — Helps create bonus access, reminder, and follow-up emails. </w:t>
      </w:r>
    </w:p>
    <w:p w14:paraId="44350BB8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15 Trust Email Prompts + Checklist</w:t>
      </w:r>
      <w:r w:rsidRPr="00554FD8">
        <w:rPr>
          <w:lang w:val="en-GB"/>
        </w:rPr>
        <w:t xml:space="preserve"> — Helps create emails that teach, reassure, and build connection. </w:t>
      </w:r>
    </w:p>
    <w:p w14:paraId="420F5F3F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15 Soft Pitch Email Prompts + Checklist</w:t>
      </w:r>
      <w:r w:rsidRPr="00554FD8">
        <w:rPr>
          <w:lang w:val="en-GB"/>
        </w:rPr>
        <w:t xml:space="preserve"> — Helps create offer emails with a smoother sales bridge. </w:t>
      </w:r>
    </w:p>
    <w:p w14:paraId="62C5BFB6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25 Subject Line Starter Prompts</w:t>
      </w:r>
      <w:r w:rsidRPr="00554FD8">
        <w:rPr>
          <w:lang w:val="en-GB"/>
        </w:rPr>
        <w:t xml:space="preserve"> — Helps generate stronger subject ideas. </w:t>
      </w:r>
    </w:p>
    <w:p w14:paraId="5758A26D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25 Preview Text Prompts</w:t>
      </w:r>
      <w:r w:rsidRPr="00554FD8">
        <w:rPr>
          <w:lang w:val="en-GB"/>
        </w:rPr>
        <w:t xml:space="preserve"> — Helps create inbox copy that supports the subject. </w:t>
      </w:r>
    </w:p>
    <w:p w14:paraId="7E5C0C5B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Welcome Sequence Builder</w:t>
      </w:r>
      <w:r w:rsidRPr="00554FD8">
        <w:rPr>
          <w:lang w:val="en-GB"/>
        </w:rPr>
        <w:t xml:space="preserve"> — Helps organize starters into useful flows. </w:t>
      </w:r>
    </w:p>
    <w:p w14:paraId="2C52FA51" w14:textId="77777777" w:rsidR="004801A7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Better Output Fixer Prompts + QA Checklist</w:t>
      </w:r>
      <w:r w:rsidRPr="00554FD8">
        <w:rPr>
          <w:lang w:val="en-GB"/>
        </w:rPr>
        <w:t xml:space="preserve"> — Helps improve copy before sending or selling. </w:t>
      </w:r>
    </w:p>
    <w:p w14:paraId="2DBC61DC" w14:textId="7DF651B5" w:rsidR="00554FD8" w:rsidRPr="00554FD8" w:rsidRDefault="004801A7" w:rsidP="004801A7">
      <w:pPr>
        <w:numPr>
          <w:ilvl w:val="0"/>
          <w:numId w:val="4"/>
        </w:numPr>
        <w:rPr>
          <w:lang w:val="en-GB"/>
        </w:rPr>
      </w:pPr>
      <w:r w:rsidRPr="00554FD8">
        <w:rPr>
          <w:b/>
          <w:bCs/>
          <w:lang w:val="en-GB"/>
        </w:rPr>
        <w:t>Product Graphics</w:t>
      </w:r>
      <w:r>
        <w:rPr>
          <w:b/>
          <w:bCs/>
          <w:lang w:val="en-GB"/>
        </w:rPr>
        <w:t xml:space="preserve"> and</w:t>
      </w:r>
      <w:r w:rsidRPr="00554FD8">
        <w:rPr>
          <w:b/>
          <w:bCs/>
          <w:lang w:val="en-GB"/>
        </w:rPr>
        <w:t xml:space="preserve"> PLR License</w:t>
      </w:r>
      <w:r w:rsidRPr="00554FD8">
        <w:rPr>
          <w:lang w:val="en-GB"/>
        </w:rPr>
        <w:t xml:space="preserve"> — Helps buyers rebrand, package, promote, and sell the vault. </w:t>
      </w:r>
    </w:p>
    <w:p w14:paraId="2F02F596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Wouldn’t your buyers rather fix weak email openings before they lose more clicks?</w:t>
      </w:r>
    </w:p>
    <w:p w14:paraId="1F944BF8" w14:textId="061A6247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t xml:space="preserve">&gt;&gt; </w:t>
      </w:r>
      <w:r w:rsidRPr="00554FD8">
        <w:rPr>
          <w:b/>
          <w:bCs/>
          <w:lang w:val="en-GB"/>
        </w:rPr>
        <w:t>Get AI Welcome Email Starter Generator Here: [INSERT LINK]</w:t>
      </w:r>
    </w:p>
    <w:p w14:paraId="17331FB8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lastRenderedPageBreak/>
        <w:t>P.S.:</w:t>
      </w:r>
      <w:r w:rsidRPr="00554FD8">
        <w:rPr>
          <w:lang w:val="en-GB"/>
        </w:rPr>
        <w:t xml:space="preserve"> Better email starters can make every promo, funnel, and follow-up feel sharper from the first line.</w:t>
      </w:r>
    </w:p>
    <w:p w14:paraId="1F549948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To your success,</w:t>
      </w:r>
      <w:r w:rsidRPr="00554FD8">
        <w:rPr>
          <w:lang w:val="en-GB"/>
        </w:rPr>
        <w:br/>
        <w:t>[Your Name]</w:t>
      </w:r>
    </w:p>
    <w:p w14:paraId="0B8924EB" w14:textId="3D38F5B1" w:rsidR="00554FD8" w:rsidRPr="00554FD8" w:rsidRDefault="00554FD8" w:rsidP="00554FD8">
      <w:pPr>
        <w:ind w:firstLine="0"/>
        <w:rPr>
          <w:lang w:val="en-GB"/>
        </w:rPr>
      </w:pPr>
    </w:p>
    <w:p w14:paraId="375F5499" w14:textId="77777777" w:rsidR="00554FD8" w:rsidRDefault="00554FD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75A02F8" w14:textId="4D364E1C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lastRenderedPageBreak/>
        <w:t>Email Swipe 5</w:t>
      </w:r>
    </w:p>
    <w:p w14:paraId="4330B564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Subject: [PLR] Rebrand This AI Email Vault Today</w:t>
      </w:r>
      <w:r w:rsidRPr="00554FD8">
        <w:rPr>
          <w:lang w:val="en-GB"/>
        </w:rPr>
        <w:br/>
      </w:r>
      <w:r w:rsidRPr="00554FD8">
        <w:rPr>
          <w:b/>
          <w:bCs/>
          <w:lang w:val="en-GB"/>
        </w:rPr>
        <w:t>Preview: Launch it, bundle it or sell it fast.</w:t>
      </w:r>
    </w:p>
    <w:p w14:paraId="3EAB9A3D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Hi,</w:t>
      </w:r>
    </w:p>
    <w:p w14:paraId="5848F8FD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What if your buyers could download an AI email product today and turn it into their own offer fast?</w:t>
      </w:r>
    </w:p>
    <w:p w14:paraId="0284F228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That is the opportunity with </w:t>
      </w:r>
      <w:r w:rsidRPr="00554FD8">
        <w:rPr>
          <w:b/>
          <w:bCs/>
          <w:lang w:val="en-GB"/>
        </w:rPr>
        <w:t>AI Welcome Email Starter Generator</w:t>
      </w:r>
      <w:r w:rsidRPr="00554FD8">
        <w:rPr>
          <w:lang w:val="en-GB"/>
        </w:rPr>
        <w:t>.</w:t>
      </w:r>
    </w:p>
    <w:p w14:paraId="414A9FC1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It gives buyers a focused prompt vault they can use, rebrand, bundle, promote, or sell to their own audience.</w:t>
      </w:r>
    </w:p>
    <w:p w14:paraId="66DF83EF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The value is easy to explain:</w:t>
      </w:r>
    </w:p>
    <w:p w14:paraId="27D549FB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AI email starters for the emails marketers already need.</w:t>
      </w:r>
    </w:p>
    <w:p w14:paraId="3C83FA13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Inside, you get:</w:t>
      </w:r>
    </w:p>
    <w:p w14:paraId="6DA993B3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Start Here Guide</w:t>
      </w:r>
      <w:r w:rsidRPr="00554FD8">
        <w:rPr>
          <w:lang w:val="en-GB"/>
        </w:rPr>
        <w:t xml:space="preserve"> — Helps buyers start using the vault right away. </w:t>
      </w:r>
    </w:p>
    <w:p w14:paraId="1D94191D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File List</w:t>
      </w:r>
      <w:r w:rsidRPr="00554FD8">
        <w:rPr>
          <w:lang w:val="en-GB"/>
        </w:rPr>
        <w:t xml:space="preserve"> — Makes the full product easier to navigate. </w:t>
      </w:r>
    </w:p>
    <w:p w14:paraId="55943457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Placeholder Guide</w:t>
      </w:r>
      <w:r w:rsidRPr="00554FD8">
        <w:rPr>
          <w:lang w:val="en-GB"/>
        </w:rPr>
        <w:t xml:space="preserve"> — Helps users fill in the right details before using AI. </w:t>
      </w:r>
    </w:p>
    <w:p w14:paraId="31A8E066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Welcome Email Opener Prompts + Checklist</w:t>
      </w:r>
      <w:r w:rsidRPr="00554FD8">
        <w:rPr>
          <w:lang w:val="en-GB"/>
        </w:rPr>
        <w:t xml:space="preserve"> — Helps create stronger openers for new leads and buyers. </w:t>
      </w:r>
    </w:p>
    <w:p w14:paraId="36B56705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Product Delivery Email Prompts + Checklist</w:t>
      </w:r>
      <w:r w:rsidRPr="00554FD8">
        <w:rPr>
          <w:lang w:val="en-GB"/>
        </w:rPr>
        <w:t xml:space="preserve"> — Helps create clear delivery emails for digital products. </w:t>
      </w:r>
    </w:p>
    <w:p w14:paraId="683E0CF8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Bonus Email Prompts + Checklist</w:t>
      </w:r>
      <w:r w:rsidRPr="00554FD8">
        <w:rPr>
          <w:lang w:val="en-GB"/>
        </w:rPr>
        <w:t xml:space="preserve"> — Helps create bonus access, reminder, and follow-up emails. </w:t>
      </w:r>
    </w:p>
    <w:p w14:paraId="2F848459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Trust Email Prompts + Checklist</w:t>
      </w:r>
      <w:r w:rsidRPr="00554FD8">
        <w:rPr>
          <w:lang w:val="en-GB"/>
        </w:rPr>
        <w:t xml:space="preserve"> — Helps create emails that teach, reassure, and build connection. </w:t>
      </w:r>
    </w:p>
    <w:p w14:paraId="09D626A6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Soft Pitch Email Prompts + Checklist</w:t>
      </w:r>
      <w:r w:rsidRPr="00554FD8">
        <w:rPr>
          <w:lang w:val="en-GB"/>
        </w:rPr>
        <w:t xml:space="preserve"> — Helps create offer emails with a smoother sales bridge. </w:t>
      </w:r>
    </w:p>
    <w:p w14:paraId="77955963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Subject Line Starter Prompts</w:t>
      </w:r>
      <w:r w:rsidRPr="00554FD8">
        <w:rPr>
          <w:lang w:val="en-GB"/>
        </w:rPr>
        <w:t xml:space="preserve"> — Helps generate stronger subject ideas. </w:t>
      </w:r>
    </w:p>
    <w:p w14:paraId="379315D0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Preview Text Prompts</w:t>
      </w:r>
      <w:r w:rsidRPr="00554FD8">
        <w:rPr>
          <w:lang w:val="en-GB"/>
        </w:rPr>
        <w:t xml:space="preserve"> — Helps create inbox copy that supports the subject. </w:t>
      </w:r>
    </w:p>
    <w:p w14:paraId="20B8A74E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Welcome Sequence Builder</w:t>
      </w:r>
      <w:r w:rsidRPr="00554FD8">
        <w:rPr>
          <w:lang w:val="en-GB"/>
        </w:rPr>
        <w:t xml:space="preserve"> — Helps organize starters into useful flows. </w:t>
      </w:r>
    </w:p>
    <w:p w14:paraId="66F70D89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Better Output Fixer Prompts + QA Checklist</w:t>
      </w:r>
      <w:r w:rsidRPr="00554FD8">
        <w:rPr>
          <w:lang w:val="en-GB"/>
        </w:rPr>
        <w:t xml:space="preserve"> — Helps improve copy before sending or selling. </w:t>
      </w:r>
    </w:p>
    <w:p w14:paraId="2ECF356F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Graphics</w:t>
      </w:r>
      <w:r>
        <w:rPr>
          <w:b/>
          <w:bCs/>
          <w:lang w:val="en-GB"/>
        </w:rPr>
        <w:t xml:space="preserve"> and</w:t>
      </w:r>
      <w:r w:rsidRPr="00554FD8">
        <w:rPr>
          <w:b/>
          <w:bCs/>
          <w:lang w:val="en-GB"/>
        </w:rPr>
        <w:t xml:space="preserve"> PLR License</w:t>
      </w:r>
      <w:r w:rsidRPr="00554FD8">
        <w:rPr>
          <w:lang w:val="en-GB"/>
        </w:rPr>
        <w:t xml:space="preserve"> — Helps buyers rebrand, package, promote, and sell the vault. </w:t>
      </w:r>
    </w:p>
    <w:p w14:paraId="59E43381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Are your readers going to build an AI email product from scratch, or grab one they can rebrand today?</w:t>
      </w:r>
    </w:p>
    <w:p w14:paraId="2298B3AE" w14:textId="0DB9695E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t xml:space="preserve">&gt;&gt; </w:t>
      </w:r>
      <w:r w:rsidRPr="00554FD8">
        <w:rPr>
          <w:b/>
          <w:bCs/>
          <w:lang w:val="en-GB"/>
        </w:rPr>
        <w:t>Get AI Welcome Email Starter Generator Here: [INSERT LINK]</w:t>
      </w:r>
    </w:p>
    <w:p w14:paraId="5731EF8E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lastRenderedPageBreak/>
        <w:t xml:space="preserve">P.S.: </w:t>
      </w:r>
      <w:r w:rsidRPr="00554FD8">
        <w:rPr>
          <w:lang w:val="en-GB"/>
        </w:rPr>
        <w:t>Rebrand it, bundle it, sell it, or use it to add more value to your next promo.</w:t>
      </w:r>
    </w:p>
    <w:p w14:paraId="31BFF028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To your success,</w:t>
      </w:r>
      <w:r w:rsidRPr="00554FD8">
        <w:rPr>
          <w:lang w:val="en-GB"/>
        </w:rPr>
        <w:br/>
        <w:t>[Your Name]</w:t>
      </w:r>
    </w:p>
    <w:p w14:paraId="2B6CF2A5" w14:textId="1D0BF119" w:rsidR="00554FD8" w:rsidRPr="00554FD8" w:rsidRDefault="00554FD8" w:rsidP="00554FD8">
      <w:pPr>
        <w:ind w:firstLine="0"/>
        <w:rPr>
          <w:lang w:val="en-GB"/>
        </w:rPr>
      </w:pPr>
    </w:p>
    <w:p w14:paraId="53D2AEE4" w14:textId="77777777" w:rsidR="00554FD8" w:rsidRDefault="00554FD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DA55BB1" w14:textId="6E2D1D87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lastRenderedPageBreak/>
        <w:t>Email Swipe 6</w:t>
      </w:r>
    </w:p>
    <w:p w14:paraId="1BBB4E2D" w14:textId="4CC7DD83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 xml:space="preserve">Subject: [LAST CALL] </w:t>
      </w:r>
      <w:r>
        <w:rPr>
          <w:b/>
          <w:bCs/>
          <w:lang w:val="en-GB"/>
        </w:rPr>
        <w:t xml:space="preserve">PLR: </w:t>
      </w:r>
      <w:r w:rsidRPr="00554FD8">
        <w:rPr>
          <w:b/>
          <w:bCs/>
          <w:lang w:val="en-GB"/>
        </w:rPr>
        <w:t>AI Email Starter PLR Ends Soon</w:t>
      </w:r>
      <w:r w:rsidRPr="00554FD8">
        <w:rPr>
          <w:lang w:val="en-GB"/>
        </w:rPr>
        <w:br/>
      </w:r>
      <w:r w:rsidRPr="00554FD8">
        <w:rPr>
          <w:b/>
          <w:bCs/>
          <w:lang w:val="en-GB"/>
        </w:rPr>
        <w:t>Preview: Grab the prompt vault before it closes.</w:t>
      </w:r>
    </w:p>
    <w:p w14:paraId="7BB2C2A6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Hi,</w:t>
      </w:r>
    </w:p>
    <w:p w14:paraId="13E26440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Are you going to let </w:t>
      </w:r>
      <w:r w:rsidRPr="00554FD8">
        <w:rPr>
          <w:b/>
          <w:bCs/>
          <w:lang w:val="en-GB"/>
        </w:rPr>
        <w:t>AI Welcome Email Starter Generator</w:t>
      </w:r>
      <w:r w:rsidRPr="00554FD8">
        <w:rPr>
          <w:lang w:val="en-GB"/>
        </w:rPr>
        <w:t xml:space="preserve"> pass without grabbing it?</w:t>
      </w:r>
    </w:p>
    <w:p w14:paraId="6F2CAE29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This is your last call to get the AI email prompt vault built for marketers who need better email starters fast.</w:t>
      </w:r>
    </w:p>
    <w:p w14:paraId="20223C9A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 xml:space="preserve">Buyers get </w:t>
      </w:r>
      <w:r w:rsidRPr="00554FD8">
        <w:rPr>
          <w:b/>
          <w:bCs/>
          <w:lang w:val="en-GB"/>
        </w:rPr>
        <w:t>75 AI email starter prompts</w:t>
      </w:r>
      <w:r w:rsidRPr="00554FD8">
        <w:rPr>
          <w:lang w:val="en-GB"/>
        </w:rPr>
        <w:t xml:space="preserve"> across welcome, delivery, bonus, trust, and soft pitch emails. They also get subject line prompts, preview text prompts, sequence help, fixer prompts, checklists, graphics, PLR rights, and marketing assets.</w:t>
      </w:r>
    </w:p>
    <w:p w14:paraId="5C7BB463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No starting from zero.</w:t>
      </w:r>
    </w:p>
    <w:p w14:paraId="10C42F02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No fighting blank email screens.</w:t>
      </w:r>
    </w:p>
    <w:p w14:paraId="514C0890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No trying to make generic AI output sound useful.</w:t>
      </w:r>
    </w:p>
    <w:p w14:paraId="6CF155ED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Inside, you get:</w:t>
      </w:r>
    </w:p>
    <w:p w14:paraId="5E41B60B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Start Here Guide</w:t>
      </w:r>
      <w:r w:rsidRPr="00554FD8">
        <w:rPr>
          <w:lang w:val="en-GB"/>
        </w:rPr>
        <w:t xml:space="preserve"> — Helps buyers start using the vault right away. </w:t>
      </w:r>
    </w:p>
    <w:p w14:paraId="19F1B238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Product File List</w:t>
      </w:r>
      <w:r w:rsidRPr="00554FD8">
        <w:rPr>
          <w:lang w:val="en-GB"/>
        </w:rPr>
        <w:t xml:space="preserve"> — Makes the full product easier to navigate. </w:t>
      </w:r>
    </w:p>
    <w:p w14:paraId="684EC93C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Placeholder Guide</w:t>
      </w:r>
      <w:r w:rsidRPr="00554FD8">
        <w:rPr>
          <w:lang w:val="en-GB"/>
        </w:rPr>
        <w:t xml:space="preserve"> — Helps users fill in the right details before using AI. </w:t>
      </w:r>
    </w:p>
    <w:p w14:paraId="318AFA29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Welcome Email Opener Prompts + Checklist</w:t>
      </w:r>
      <w:r w:rsidRPr="00554FD8">
        <w:rPr>
          <w:lang w:val="en-GB"/>
        </w:rPr>
        <w:t xml:space="preserve"> — Helps create stronger openers for new leads and buyers. </w:t>
      </w:r>
    </w:p>
    <w:p w14:paraId="3BABB7EF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Product Delivery Email Prompts + Checklist</w:t>
      </w:r>
      <w:r w:rsidRPr="00554FD8">
        <w:rPr>
          <w:lang w:val="en-GB"/>
        </w:rPr>
        <w:t xml:space="preserve"> — Helps create clear delivery emails for digital products. </w:t>
      </w:r>
    </w:p>
    <w:p w14:paraId="45BC18C7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Bonus Email Prompts + Checklist</w:t>
      </w:r>
      <w:r w:rsidRPr="00554FD8">
        <w:rPr>
          <w:lang w:val="en-GB"/>
        </w:rPr>
        <w:t xml:space="preserve"> — Helps create bonus access, reminder, and follow-up emails. </w:t>
      </w:r>
    </w:p>
    <w:p w14:paraId="5C0F52AC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Trust Email Prompts + Checklist</w:t>
      </w:r>
      <w:r w:rsidRPr="00554FD8">
        <w:rPr>
          <w:lang w:val="en-GB"/>
        </w:rPr>
        <w:t xml:space="preserve"> — Helps create emails that teach, reassure, and build connection. </w:t>
      </w:r>
    </w:p>
    <w:p w14:paraId="52E37C28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15 Soft Pitch Email Prompts + Checklist</w:t>
      </w:r>
      <w:r w:rsidRPr="00554FD8">
        <w:rPr>
          <w:lang w:val="en-GB"/>
        </w:rPr>
        <w:t xml:space="preserve"> — Helps create offer emails with a smoother sales bridge. </w:t>
      </w:r>
    </w:p>
    <w:p w14:paraId="7C1EE50B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Subject Line Starter Prompts</w:t>
      </w:r>
      <w:r w:rsidRPr="00554FD8">
        <w:rPr>
          <w:lang w:val="en-GB"/>
        </w:rPr>
        <w:t xml:space="preserve"> — Helps generate stronger subject ideas. </w:t>
      </w:r>
    </w:p>
    <w:p w14:paraId="4845C105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25 Preview Text Prompts</w:t>
      </w:r>
      <w:r w:rsidRPr="00554FD8">
        <w:rPr>
          <w:lang w:val="en-GB"/>
        </w:rPr>
        <w:t xml:space="preserve"> — Helps create inbox copy that supports the subject. </w:t>
      </w:r>
    </w:p>
    <w:p w14:paraId="370AB78E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Welcome Sequence Builder</w:t>
      </w:r>
      <w:r w:rsidRPr="00554FD8">
        <w:rPr>
          <w:lang w:val="en-GB"/>
        </w:rPr>
        <w:t xml:space="preserve"> — Helps organize starters into useful flows. </w:t>
      </w:r>
    </w:p>
    <w:p w14:paraId="31309B27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t>Better Output Fixer Prompts + QA Checklist</w:t>
      </w:r>
      <w:r w:rsidRPr="00554FD8">
        <w:rPr>
          <w:lang w:val="en-GB"/>
        </w:rPr>
        <w:t xml:space="preserve"> — Helps improve copy before sending or selling. </w:t>
      </w:r>
    </w:p>
    <w:p w14:paraId="30BCF578" w14:textId="77777777" w:rsidR="004801A7" w:rsidRPr="00554FD8" w:rsidRDefault="004801A7" w:rsidP="004801A7">
      <w:pPr>
        <w:numPr>
          <w:ilvl w:val="0"/>
          <w:numId w:val="3"/>
        </w:numPr>
        <w:rPr>
          <w:lang w:val="en-GB"/>
        </w:rPr>
      </w:pPr>
      <w:r w:rsidRPr="00554FD8">
        <w:rPr>
          <w:b/>
          <w:bCs/>
          <w:lang w:val="en-GB"/>
        </w:rPr>
        <w:lastRenderedPageBreak/>
        <w:t>Product Graphics</w:t>
      </w:r>
      <w:r>
        <w:rPr>
          <w:b/>
          <w:bCs/>
          <w:lang w:val="en-GB"/>
        </w:rPr>
        <w:t xml:space="preserve"> and</w:t>
      </w:r>
      <w:r w:rsidRPr="00554FD8">
        <w:rPr>
          <w:b/>
          <w:bCs/>
          <w:lang w:val="en-GB"/>
        </w:rPr>
        <w:t xml:space="preserve"> PLR License</w:t>
      </w:r>
      <w:r w:rsidRPr="00554FD8">
        <w:rPr>
          <w:lang w:val="en-GB"/>
        </w:rPr>
        <w:t xml:space="preserve"> — Helps buyers rebrand, package, promote, and sell the vault. </w:t>
      </w:r>
    </w:p>
    <w:p w14:paraId="4888A645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Are your readers going to grab this AI email starter vault now, or wish they moved before it closed?</w:t>
      </w:r>
    </w:p>
    <w:p w14:paraId="3D5F8F8A" w14:textId="0720D2D4" w:rsidR="00554FD8" w:rsidRPr="00554FD8" w:rsidRDefault="00554FD8" w:rsidP="00554FD8">
      <w:pPr>
        <w:ind w:firstLine="0"/>
        <w:rPr>
          <w:b/>
          <w:bCs/>
          <w:lang w:val="en-GB"/>
        </w:rPr>
      </w:pPr>
      <w:r w:rsidRPr="00554FD8">
        <w:rPr>
          <w:b/>
          <w:bCs/>
          <w:lang w:val="en-GB"/>
        </w:rPr>
        <w:t xml:space="preserve">&gt;&gt; </w:t>
      </w:r>
      <w:r w:rsidRPr="00554FD8">
        <w:rPr>
          <w:b/>
          <w:bCs/>
          <w:lang w:val="en-GB"/>
        </w:rPr>
        <w:t>Get AI Welcome Email Starter Generator Here: [INSERT LINK]</w:t>
      </w:r>
    </w:p>
    <w:p w14:paraId="16127F3F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b/>
          <w:bCs/>
          <w:lang w:val="en-GB"/>
        </w:rPr>
        <w:t>P.S.:</w:t>
      </w:r>
      <w:r w:rsidRPr="00554FD8">
        <w:rPr>
          <w:lang w:val="en-GB"/>
        </w:rPr>
        <w:t xml:space="preserve"> AI email tools are hot, and this PLR vault gives buyers a simple product they can understand and promote fast.</w:t>
      </w:r>
    </w:p>
    <w:p w14:paraId="5EA84CC1" w14:textId="77777777" w:rsidR="00554FD8" w:rsidRPr="00554FD8" w:rsidRDefault="00554FD8" w:rsidP="00554FD8">
      <w:pPr>
        <w:ind w:firstLine="0"/>
        <w:rPr>
          <w:lang w:val="en-GB"/>
        </w:rPr>
      </w:pPr>
      <w:r w:rsidRPr="00554FD8">
        <w:rPr>
          <w:lang w:val="en-GB"/>
        </w:rPr>
        <w:t>To your success,</w:t>
      </w:r>
      <w:r w:rsidRPr="00554FD8">
        <w:rPr>
          <w:lang w:val="en-GB"/>
        </w:rPr>
        <w:br/>
        <w:t>[Your Name]</w:t>
      </w:r>
    </w:p>
    <w:p w14:paraId="0DD06C19" w14:textId="77777777" w:rsidR="00744615" w:rsidRPr="00554FD8" w:rsidRDefault="00744615" w:rsidP="00554FD8">
      <w:pPr>
        <w:ind w:firstLine="0"/>
        <w:rPr>
          <w:lang w:val="en-CA"/>
        </w:rPr>
      </w:pPr>
    </w:p>
    <w:sectPr w:rsidR="00744615" w:rsidRPr="00554F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5145"/>
    <w:multiLevelType w:val="multilevel"/>
    <w:tmpl w:val="F4F4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61549"/>
    <w:multiLevelType w:val="multilevel"/>
    <w:tmpl w:val="A0FEA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72A3A"/>
    <w:multiLevelType w:val="multilevel"/>
    <w:tmpl w:val="3CF00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094A0B"/>
    <w:multiLevelType w:val="multilevel"/>
    <w:tmpl w:val="8F60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11734A"/>
    <w:multiLevelType w:val="multilevel"/>
    <w:tmpl w:val="6B7A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A64A5B"/>
    <w:multiLevelType w:val="multilevel"/>
    <w:tmpl w:val="89F4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0078974">
    <w:abstractNumId w:val="4"/>
  </w:num>
  <w:num w:numId="2" w16cid:durableId="2051612110">
    <w:abstractNumId w:val="0"/>
  </w:num>
  <w:num w:numId="3" w16cid:durableId="909273891">
    <w:abstractNumId w:val="2"/>
  </w:num>
  <w:num w:numId="4" w16cid:durableId="1366444918">
    <w:abstractNumId w:val="5"/>
  </w:num>
  <w:num w:numId="5" w16cid:durableId="237061555">
    <w:abstractNumId w:val="3"/>
  </w:num>
  <w:num w:numId="6" w16cid:durableId="1707677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E22"/>
    <w:rsid w:val="00052214"/>
    <w:rsid w:val="000707F9"/>
    <w:rsid w:val="002A33B5"/>
    <w:rsid w:val="004801A7"/>
    <w:rsid w:val="00554FD8"/>
    <w:rsid w:val="006F10B1"/>
    <w:rsid w:val="00744615"/>
    <w:rsid w:val="00950E8C"/>
    <w:rsid w:val="00CF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539E3"/>
  <w15:chartTrackingRefBased/>
  <w15:docId w15:val="{0FB87252-0DD2-4EB1-A6CF-D471B1C0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2E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2E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2E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E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2E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2E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2E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2E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2E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2E2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2E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2E2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E2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2E2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2E2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2E2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2E2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2E2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F2E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E2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2E2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2E2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F2E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2E2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F2E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2E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2E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2E22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F2E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1790</Words>
  <Characters>10203</Characters>
  <Application>Microsoft Office Word</Application>
  <DocSecurity>0</DocSecurity>
  <Lines>85</Lines>
  <Paragraphs>23</Paragraphs>
  <ScaleCrop>false</ScaleCrop>
  <Company/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</cp:revision>
  <dcterms:created xsi:type="dcterms:W3CDTF">2026-07-10T13:41:00Z</dcterms:created>
  <dcterms:modified xsi:type="dcterms:W3CDTF">2026-07-10T13:55:00Z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c93ce5d5-f5d2-4ef5-884b-60d2fd8152e8</vt:lpwstr>
  </property>
</Properties>
</file>